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CF" w:rsidRPr="00165B17" w:rsidRDefault="00D22314" w:rsidP="00CA785E">
      <w:pPr>
        <w:jc w:val="right"/>
        <w:rPr>
          <w:rFonts w:ascii="TH Sarabun New" w:hAnsi="TH Sarabun New" w:cs="TH Sarabun New"/>
          <w:sz w:val="32"/>
          <w:szCs w:val="32"/>
        </w:rPr>
      </w:pPr>
      <w:r w:rsidRPr="00165B17">
        <w:rPr>
          <w:rFonts w:ascii="TH Sarabun New" w:hAnsi="TH Sarabun New" w:cs="TH Sarabun New"/>
          <w:sz w:val="32"/>
          <w:szCs w:val="32"/>
          <w:cs/>
        </w:rPr>
        <w:t>ผด ๒</w:t>
      </w:r>
    </w:p>
    <w:p w:rsidR="007C5C39" w:rsidRPr="00165B17" w:rsidRDefault="00C54F3A" w:rsidP="00C404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65B17">
        <w:rPr>
          <w:rFonts w:ascii="TH Sarabun New" w:hAnsi="TH Sarabun New" w:cs="TH Sarabun New"/>
          <w:sz w:val="32"/>
          <w:szCs w:val="32"/>
        </w:rPr>
        <w:t>-</w:t>
      </w:r>
      <w:r w:rsidR="0013701D">
        <w:rPr>
          <w:rFonts w:ascii="TH Sarabun New" w:hAnsi="TH Sarabun New" w:cs="TH Sarabun New" w:hint="cs"/>
          <w:sz w:val="32"/>
          <w:szCs w:val="32"/>
          <w:cs/>
        </w:rPr>
        <w:t>๖9</w:t>
      </w:r>
      <w:r w:rsidR="007C5C39" w:rsidRPr="00165B17">
        <w:rPr>
          <w:rFonts w:ascii="TH Sarabun New" w:hAnsi="TH Sarabun New" w:cs="TH Sarabun New"/>
          <w:sz w:val="32"/>
          <w:szCs w:val="32"/>
        </w:rPr>
        <w:t>-</w:t>
      </w:r>
    </w:p>
    <w:p w:rsidR="007C5C39" w:rsidRPr="00165B17" w:rsidRDefault="007C5C39" w:rsidP="00165B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165B17" w:rsidRDefault="007C5C39" w:rsidP="00165B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3A1B8C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9E49B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165B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65B17" w:rsidRPr="00CA785E" w:rsidRDefault="00165B17" w:rsidP="00165B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CA785E" w:rsidRPr="00652F5F" w:rsidRDefault="00CA785E" w:rsidP="00FA4F58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652F5F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CA785E" w:rsidRPr="00652F5F" w:rsidRDefault="00CA785E" w:rsidP="00FA4F58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652F5F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652F5F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652F5F">
        <w:rPr>
          <w:rFonts w:ascii="TH Sarabun New" w:hAnsi="TH Sarabun New" w:cs="TH Sarabun New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ธรรมาภิ</w:t>
      </w:r>
      <w:proofErr w:type="spellEnd"/>
      <w:r w:rsidRPr="00652F5F">
        <w:rPr>
          <w:rFonts w:ascii="TH Sarabun New" w:hAnsi="TH Sarabun New" w:cs="TH Sarabun New"/>
          <w:sz w:val="32"/>
          <w:szCs w:val="32"/>
          <w:cs/>
          <w:lang w:val="en-US"/>
        </w:rPr>
        <w:t>บาล</w:t>
      </w:r>
    </w:p>
    <w:p w:rsidR="00CA785E" w:rsidRDefault="00CA785E" w:rsidP="00FA4F5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652F5F">
        <w:rPr>
          <w:rFonts w:ascii="TH Sarabun New" w:hAnsi="TH Sarabun New" w:cs="TH Sarabun New"/>
          <w:b/>
          <w:bCs/>
          <w:sz w:val="32"/>
          <w:szCs w:val="32"/>
          <w:cs/>
        </w:rPr>
        <w:t>. ที่  ๖  ยุทธศาสตร์การพัฒนาด้านการเมืองและบริหารจัดการรวมทั้งระบบสารสนเทศเทคโนโลยี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CA785E" w:rsidRDefault="00CA785E" w:rsidP="00CA785E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8E26F2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8E26F2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8E26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</w:t>
      </w:r>
      <w:r w:rsidR="00AB4C04">
        <w:rPr>
          <w:rFonts w:ascii="TH Sarabun New" w:hAnsi="TH Sarabun New" w:cs="TH Sarabun New" w:hint="cs"/>
          <w:b/>
          <w:bCs/>
          <w:sz w:val="32"/>
          <w:szCs w:val="32"/>
          <w:cs/>
        </w:rPr>
        <w:t>อุตสาหกรรมและการโยธา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31391">
        <w:rPr>
          <w:rFonts w:ascii="TH Sarabun New" w:hAnsi="TH Sarabun New" w:cs="TH Sarabun New"/>
          <w:b/>
          <w:bCs/>
          <w:sz w:val="32"/>
          <w:szCs w:val="32"/>
          <w:cs/>
        </w:rPr>
        <w:t>จำนว</w:t>
      </w:r>
      <w:r w:rsidR="00033B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  </w:t>
      </w:r>
      <w:r w:rsidR="00151A54">
        <w:rPr>
          <w:rFonts w:ascii="TH Sarabun New" w:hAnsi="TH Sarabun New" w:cs="TH Sarabun New" w:hint="cs"/>
          <w:b/>
          <w:bCs/>
          <w:sz w:val="32"/>
          <w:szCs w:val="32"/>
          <w:cs/>
        </w:rPr>
        <w:t>๑4</w:t>
      </w:r>
      <w:r w:rsidR="00033B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๑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D846C0">
        <w:rPr>
          <w:rFonts w:ascii="TH Sarabun New" w:hAnsi="TH Sarabun New" w:cs="TH Sarabun New" w:hint="cs"/>
          <w:b/>
          <w:bCs/>
          <w:sz w:val="32"/>
          <w:szCs w:val="32"/>
          <w:cs/>
        </w:rPr>
        <w:t>583</w:t>
      </w:r>
      <w:r w:rsidR="00033B66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D846C0">
        <w:rPr>
          <w:rFonts w:ascii="TH Sarabun New" w:hAnsi="TH Sarabun New" w:cs="TH Sarabun New" w:hint="cs"/>
          <w:b/>
          <w:bCs/>
          <w:sz w:val="32"/>
          <w:szCs w:val="32"/>
          <w:cs/>
        </w:rPr>
        <w:t>83</w:t>
      </w:r>
      <w:r w:rsidRPr="00B31391">
        <w:rPr>
          <w:rFonts w:ascii="TH Sarabun New" w:hAnsi="TH Sarabun New" w:cs="TH Sarabun New"/>
          <w:b/>
          <w:bCs/>
          <w:sz w:val="32"/>
          <w:szCs w:val="32"/>
          <w:cs/>
        </w:rPr>
        <w:t>๐.-บาท</w:t>
      </w:r>
    </w:p>
    <w:p w:rsidR="00CA785E" w:rsidRPr="00CA785E" w:rsidRDefault="00CA785E" w:rsidP="00CA785E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58"/>
        <w:gridCol w:w="1134"/>
        <w:gridCol w:w="886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3A1B8C" w:rsidRPr="00165B17" w:rsidTr="001D3AE1">
        <w:tc>
          <w:tcPr>
            <w:tcW w:w="675" w:type="dxa"/>
            <w:vMerge w:val="restart"/>
          </w:tcPr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58" w:type="dxa"/>
            <w:vMerge w:val="restart"/>
          </w:tcPr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86" w:type="dxa"/>
            <w:vMerge w:val="restart"/>
          </w:tcPr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A1B8C" w:rsidRPr="00165B17" w:rsidRDefault="003A1B8C" w:rsidP="007D5756">
            <w:pPr>
              <w:spacing w:after="0" w:line="240" w:lineRule="auto"/>
              <w:ind w:left="-108" w:right="-72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3A1B8C" w:rsidRPr="00165B17" w:rsidRDefault="003A1B8C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3A1B8C" w:rsidRPr="00EC25C4" w:rsidRDefault="003A1B8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3A1B8C" w:rsidRPr="00EC25C4" w:rsidRDefault="003A1B8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9E49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3A1B8C" w:rsidRPr="00EC25C4" w:rsidRDefault="003A1B8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3A1B8C" w:rsidRPr="00EC25C4" w:rsidRDefault="003A1B8C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9E49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E10566" w:rsidRPr="00165B17" w:rsidTr="001D3AE1">
        <w:tc>
          <w:tcPr>
            <w:tcW w:w="675" w:type="dxa"/>
            <w:vMerge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58" w:type="dxa"/>
            <w:vMerge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86" w:type="dxa"/>
            <w:vMerge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E10566" w:rsidRPr="00165B17" w:rsidRDefault="00E10566" w:rsidP="00AC20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165B17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10566" w:rsidRPr="00165B17" w:rsidTr="00AC2096">
        <w:tc>
          <w:tcPr>
            <w:tcW w:w="15352" w:type="dxa"/>
            <w:gridSpan w:val="18"/>
          </w:tcPr>
          <w:p w:rsidR="00E10566" w:rsidRPr="00CA785E" w:rsidRDefault="00E10566" w:rsidP="003F506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A785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</w:t>
            </w:r>
            <w:r w:rsidR="00AB4C0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านบริหารทั่วไปเกี่ยวกั</w:t>
            </w:r>
            <w:r w:rsidR="00AB4C04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บอุตสาหกรรมและการโยธา</w:t>
            </w:r>
            <w:r w:rsidR="00F823A0" w:rsidRPr="00CA78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151A5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๑4</w:t>
            </w:r>
            <w:r w:rsidR="00F823A0" w:rsidRPr="00CA78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โครงการ  จำนวนเงิน   </w:t>
            </w:r>
            <w:r w:rsidR="00151A5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๑,583</w:t>
            </w:r>
            <w:r w:rsidR="003F50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151A5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83</w:t>
            </w:r>
            <w:r w:rsidR="00F823A0" w:rsidRPr="00CA78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๐.-บาท</w:t>
            </w:r>
          </w:p>
        </w:tc>
      </w:tr>
      <w:tr w:rsidR="00CA785E" w:rsidRPr="00165B17" w:rsidTr="001D3AE1">
        <w:tc>
          <w:tcPr>
            <w:tcW w:w="675" w:type="dxa"/>
          </w:tcPr>
          <w:p w:rsidR="00CA785E" w:rsidRPr="00CA785E" w:rsidRDefault="00A80DB9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CA785E" w:rsidRPr="00B31391" w:rsidRDefault="00CA785E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 xml:space="preserve">เงินเดือนพนักงาน  </w:t>
            </w:r>
          </w:p>
          <w:p w:rsidR="00CA785E" w:rsidRPr="00B31391" w:rsidRDefault="00CA785E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9D1ED7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CA785E" w:rsidRPr="00B31391" w:rsidRDefault="00CA785E" w:rsidP="00BE28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เงินเดือน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และเงินปรับปรุงขั้นเงินเดือน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ส่วนตำบล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 จำนวน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ตำแหน่งและอ</w:t>
            </w:r>
            <w:r w:rsidR="00BE28CE">
              <w:rPr>
                <w:rFonts w:ascii="TH Sarabun New" w:hAnsi="TH Sarabun New" w:cs="TH Sarabun New" w:hint="cs"/>
                <w:sz w:val="28"/>
                <w:cs/>
              </w:rPr>
              <w:t>ัตราตามแผนอัตรากำลังสามปี  (๒๕61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๒๕๖</w:t>
            </w:r>
            <w:r w:rsidR="00BE28CE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CA785E" w:rsidRPr="00B31391" w:rsidRDefault="00CA785E" w:rsidP="00CA785E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0263A4">
              <w:rPr>
                <w:rFonts w:ascii="TH Sarabun New" w:hAnsi="TH Sarabun New" w:cs="TH Sarabun New" w:hint="cs"/>
                <w:sz w:val="28"/>
                <w:cs/>
              </w:rPr>
              <w:t>๑,๐73</w:t>
            </w:r>
            <w:r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0263A4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886" w:type="dxa"/>
          </w:tcPr>
          <w:p w:rsidR="00CA785E" w:rsidRPr="00B31391" w:rsidRDefault="00CA785E" w:rsidP="007D5756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CA785E" w:rsidRPr="00B31391" w:rsidRDefault="00CA785E" w:rsidP="007D5756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CA785E" w:rsidRPr="00B31391" w:rsidRDefault="001370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1pt;margin-top:18.45pt;width:321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A785E" w:rsidRPr="00165B17" w:rsidTr="001D3AE1">
        <w:tc>
          <w:tcPr>
            <w:tcW w:w="675" w:type="dxa"/>
          </w:tcPr>
          <w:p w:rsidR="00CA785E" w:rsidRPr="00165B17" w:rsidRDefault="00A80DB9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CA785E" w:rsidRPr="00B31391" w:rsidRDefault="00CA785E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เงินประจำตำแหน่ง</w:t>
            </w:r>
          </w:p>
          <w:p w:rsidR="00CA785E" w:rsidRPr="00B31391" w:rsidRDefault="00CA785E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9D1ED7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CA785E" w:rsidRPr="00B31391" w:rsidRDefault="00CA785E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เพื่อจ่ายเป็นเงินประจำตำแหน่ง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ตามแผนอัตรากำลังสามปี  </w:t>
            </w:r>
            <w:r w:rsidR="00F31257">
              <w:rPr>
                <w:rFonts w:ascii="TH Sarabun New" w:hAnsi="TH Sarabun New" w:cs="TH Sarabun New" w:hint="cs"/>
                <w:sz w:val="28"/>
                <w:cs/>
              </w:rPr>
              <w:t xml:space="preserve">(๒๕61 </w:t>
            </w:r>
            <w:r w:rsidR="00F31257"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F31257">
              <w:rPr>
                <w:rFonts w:ascii="TH Sarabun New" w:hAnsi="TH Sarabun New" w:cs="TH Sarabun New" w:hint="cs"/>
                <w:sz w:val="28"/>
                <w:cs/>
              </w:rPr>
              <w:t xml:space="preserve"> ๒๕๖3)</w:t>
            </w:r>
          </w:p>
        </w:tc>
        <w:tc>
          <w:tcPr>
            <w:tcW w:w="1134" w:type="dxa"/>
          </w:tcPr>
          <w:p w:rsidR="00CA785E" w:rsidRPr="00B31391" w:rsidRDefault="00CA785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๔๒,๐๐๐</w:t>
            </w:r>
          </w:p>
        </w:tc>
        <w:tc>
          <w:tcPr>
            <w:tcW w:w="886" w:type="dxa"/>
          </w:tcPr>
          <w:p w:rsidR="00CA785E" w:rsidRPr="00B31391" w:rsidRDefault="00CA785E" w:rsidP="007D5756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CA785E" w:rsidRPr="00B31391" w:rsidRDefault="00CA785E" w:rsidP="007D5756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CA785E" w:rsidRPr="00B31391" w:rsidRDefault="001370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27" type="#_x0000_t32" style="position:absolute;left:0;text-align:left;margin-left:3.1pt;margin-top:18.5pt;width:321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A785E" w:rsidRPr="00165B17" w:rsidTr="001D3AE1">
        <w:tc>
          <w:tcPr>
            <w:tcW w:w="675" w:type="dxa"/>
          </w:tcPr>
          <w:p w:rsidR="00CA785E" w:rsidRPr="00165B17" w:rsidRDefault="00A80DB9" w:rsidP="00AC20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CA785E" w:rsidRPr="00B31391" w:rsidRDefault="00CA785E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ค่าตอบแทนพนักงานจ้าง</w:t>
            </w:r>
          </w:p>
          <w:p w:rsidR="00CA785E" w:rsidRPr="00B31391" w:rsidRDefault="00CA785E" w:rsidP="009D1ED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9D1ED7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CA785E" w:rsidRPr="00B31391" w:rsidRDefault="00CA785E" w:rsidP="00CA785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ค่าจ้าง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พนักงานจ้าง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ตามภารกิจ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F31257">
              <w:rPr>
                <w:rFonts w:ascii="TH Sarabun New" w:hAnsi="TH Sarabun New" w:cs="TH Sarabun New" w:hint="cs"/>
                <w:sz w:val="28"/>
                <w:cs/>
              </w:rPr>
              <w:t xml:space="preserve">ตามแผนอัตรากำลังสามปี  (๒๕61 </w:t>
            </w:r>
            <w:r w:rsidR="00F31257"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F31257">
              <w:rPr>
                <w:rFonts w:ascii="TH Sarabun New" w:hAnsi="TH Sarabun New" w:cs="TH Sarabun New" w:hint="cs"/>
                <w:sz w:val="28"/>
                <w:cs/>
              </w:rPr>
              <w:t xml:space="preserve"> ๒๕๖3)</w:t>
            </w:r>
          </w:p>
        </w:tc>
        <w:tc>
          <w:tcPr>
            <w:tcW w:w="1134" w:type="dxa"/>
          </w:tcPr>
          <w:p w:rsidR="00CA785E" w:rsidRPr="00B31391" w:rsidRDefault="00CA785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80125">
              <w:rPr>
                <w:rFonts w:ascii="TH Sarabun New" w:hAnsi="TH Sarabun New" w:cs="TH Sarabun New" w:hint="cs"/>
                <w:sz w:val="28"/>
                <w:cs/>
              </w:rPr>
              <w:t>๑61</w:t>
            </w:r>
            <w:r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580125">
              <w:rPr>
                <w:rFonts w:ascii="TH Sarabun New" w:hAnsi="TH Sarabun New" w:cs="TH Sarabun New" w:hint="cs"/>
                <w:sz w:val="28"/>
                <w:cs/>
              </w:rPr>
              <w:t>64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886" w:type="dxa"/>
          </w:tcPr>
          <w:p w:rsidR="00CA785E" w:rsidRPr="00B31391" w:rsidRDefault="00CA785E" w:rsidP="007D5756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CA785E" w:rsidRPr="00B31391" w:rsidRDefault="00CA785E" w:rsidP="007D5756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CA785E" w:rsidRPr="00B31391" w:rsidRDefault="001370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28" type="#_x0000_t32" style="position:absolute;left:0;text-align:left;margin-left:3.1pt;margin-top:16.85pt;width:321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A785E" w:rsidRPr="00B31391" w:rsidRDefault="00CA785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96E4D" w:rsidRPr="00165B17" w:rsidTr="001D3AE1">
        <w:tc>
          <w:tcPr>
            <w:tcW w:w="675" w:type="dxa"/>
          </w:tcPr>
          <w:p w:rsidR="00E96E4D" w:rsidRDefault="00D47830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268" w:type="dxa"/>
          </w:tcPr>
          <w:p w:rsidR="00E96E4D" w:rsidRDefault="00E96E4D" w:rsidP="00E96E4D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 w:rsidRPr="00B31391">
              <w:rPr>
                <w:rFonts w:ascii="TH Sarabun New" w:hAnsi="TH Sarabun New" w:cs="TH Sarabun New"/>
                <w:cs/>
              </w:rPr>
              <w:t>เงินประโยชน์ตอบแทนอื่นเป็นกรณีพิเศษสำหรับพนักงานส่วนท้องถิ่น ฯ</w:t>
            </w:r>
          </w:p>
          <w:p w:rsidR="00E96E4D" w:rsidRPr="00B31391" w:rsidRDefault="00E96E4D" w:rsidP="00E96E4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58" w:type="dxa"/>
          </w:tcPr>
          <w:p w:rsidR="00E96E4D" w:rsidRPr="00B31391" w:rsidRDefault="00E96E4D" w:rsidP="00E96E4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Pr="00B31391">
              <w:rPr>
                <w:rFonts w:ascii="TH Sarabun New" w:hAnsi="TH Sarabun New" w:cs="TH Sarabun New"/>
                <w:cs/>
              </w:rPr>
              <w:t>เงินประโยชน์ตอบแทนอื่นเป็นกรณีพิเศษสำหรับพนักงานส่วนท้องถิ่น ฯ</w:t>
            </w:r>
          </w:p>
        </w:tc>
        <w:tc>
          <w:tcPr>
            <w:tcW w:w="1134" w:type="dxa"/>
          </w:tcPr>
          <w:p w:rsidR="00E96E4D" w:rsidRPr="00B31391" w:rsidRDefault="006C1972" w:rsidP="00E96E4D">
            <w:pPr>
              <w:tabs>
                <w:tab w:val="left" w:pos="882"/>
              </w:tabs>
              <w:spacing w:after="0" w:line="240" w:lineRule="auto"/>
              <w:ind w:left="-110" w:right="-106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133</w:t>
            </w:r>
            <w:r w:rsidR="00E96E4D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97</w:t>
            </w:r>
            <w:r w:rsidR="00E96E4D" w:rsidRPr="00B31391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886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6E4D" w:rsidRPr="00B31391" w:rsidRDefault="0013701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497CFCB6">
                <v:shape id="_x0000_s1043" type="#_x0000_t32" style="position:absolute;left:0;text-align:left;margin-left:21.7pt;margin-top:14.8pt;width:23.25pt;height:0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2" w:type="dxa"/>
          </w:tcPr>
          <w:p w:rsidR="00E96E4D" w:rsidRPr="00B31391" w:rsidRDefault="00E96E4D" w:rsidP="00E96E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E465CF" w:rsidRPr="00165B17" w:rsidRDefault="00E465CF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E49B8" w:rsidRDefault="009E49B8" w:rsidP="007D5756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CA785E" w:rsidRPr="00165B17" w:rsidRDefault="00CA785E" w:rsidP="00B87ECD">
      <w:pPr>
        <w:jc w:val="right"/>
        <w:rPr>
          <w:rFonts w:ascii="TH Sarabun New" w:hAnsi="TH Sarabun New" w:cs="TH Sarabun New"/>
          <w:sz w:val="32"/>
          <w:szCs w:val="32"/>
        </w:rPr>
      </w:pPr>
      <w:r w:rsidRPr="00165B17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CA785E" w:rsidRPr="00165B17" w:rsidRDefault="00CA785E" w:rsidP="00CA785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65B17">
        <w:rPr>
          <w:rFonts w:ascii="TH Sarabun New" w:hAnsi="TH Sarabun New" w:cs="TH Sarabun New"/>
          <w:sz w:val="32"/>
          <w:szCs w:val="32"/>
        </w:rPr>
        <w:t>-</w:t>
      </w:r>
      <w:r w:rsidR="0013701D">
        <w:rPr>
          <w:rFonts w:ascii="TH Sarabun New" w:hAnsi="TH Sarabun New" w:cs="TH Sarabun New" w:hint="cs"/>
          <w:sz w:val="32"/>
          <w:szCs w:val="32"/>
          <w:cs/>
        </w:rPr>
        <w:t>70</w:t>
      </w:r>
      <w:bookmarkStart w:id="0" w:name="_GoBack"/>
      <w:bookmarkEnd w:id="0"/>
      <w:r w:rsidRPr="00165B17">
        <w:rPr>
          <w:rFonts w:ascii="TH Sarabun New" w:hAnsi="TH Sarabun New" w:cs="TH Sarabun New"/>
          <w:sz w:val="32"/>
          <w:szCs w:val="32"/>
        </w:rPr>
        <w:t>-</w:t>
      </w:r>
    </w:p>
    <w:p w:rsidR="00CA785E" w:rsidRPr="00165B17" w:rsidRDefault="00CA785E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A785E" w:rsidRPr="00165B17" w:rsidRDefault="00CA785E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9E49B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CA785E" w:rsidRDefault="00CA785E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D5756" w:rsidRDefault="007D5756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0"/>
        <w:gridCol w:w="1136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D5756" w:rsidRPr="00B31391" w:rsidTr="001D3AE1">
        <w:tc>
          <w:tcPr>
            <w:tcW w:w="675" w:type="dxa"/>
            <w:vMerge w:val="restart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vMerge w:val="restart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 w:rsidR="009E49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๒๕๖</w:t>
            </w:r>
            <w:r w:rsidR="009E49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D5756" w:rsidRPr="00B31391" w:rsidTr="001D3AE1">
        <w:tc>
          <w:tcPr>
            <w:tcW w:w="675" w:type="dxa"/>
            <w:vMerge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0" w:type="dxa"/>
            <w:vMerge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6" w:type="dxa"/>
            <w:vMerge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D5756" w:rsidRPr="00B31391" w:rsidRDefault="007D5756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D5756" w:rsidRPr="00B31391" w:rsidTr="001D3AE1">
        <w:tc>
          <w:tcPr>
            <w:tcW w:w="675" w:type="dxa"/>
          </w:tcPr>
          <w:p w:rsidR="007D5756" w:rsidRPr="00B31391" w:rsidRDefault="00D4783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7D5756" w:rsidRPr="00B31391" w:rsidRDefault="007D5756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2550" w:type="dxa"/>
          </w:tcPr>
          <w:p w:rsidR="007D5756" w:rsidRPr="00B31391" w:rsidRDefault="007D5756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136" w:type="dxa"/>
          </w:tcPr>
          <w:p w:rsidR="007D5756" w:rsidRPr="00B31391" w:rsidRDefault="00103258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="007D5756"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7D5756" w:rsidRPr="00B31391" w:rsidRDefault="001370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1" type="#_x0000_t32" style="position:absolute;left:0;text-align:left;margin-left:1.45pt;margin-top:17.75pt;width:321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D5756" w:rsidRPr="00B31391" w:rsidRDefault="007D5756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16692" w:rsidRPr="00B31391" w:rsidTr="001D3AE1">
        <w:tc>
          <w:tcPr>
            <w:tcW w:w="675" w:type="dxa"/>
          </w:tcPr>
          <w:p w:rsidR="00C16692" w:rsidRDefault="00D4783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C16692" w:rsidRDefault="00C16692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ค่าช่วยเหลือการศึกษาบุตร</w:t>
            </w:r>
          </w:p>
          <w:p w:rsidR="009D1ED7" w:rsidRDefault="009D1ED7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C16692" w:rsidRDefault="00C16692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เพื่อจ่ายเป็นเงินช่วยเหลือการศึกษาบุตรของพนักงานส่วนตำบลตามระเบียบฯ</w:t>
            </w:r>
          </w:p>
        </w:tc>
        <w:tc>
          <w:tcPr>
            <w:tcW w:w="1136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๑๐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C16692" w:rsidRPr="00B31391" w:rsidRDefault="001370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2" type="#_x0000_t32" style="position:absolute;left:0;text-align:left;margin-left:1.45pt;margin-top:27.95pt;width:321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16692" w:rsidRPr="00B31391" w:rsidTr="001D3AE1">
        <w:tc>
          <w:tcPr>
            <w:tcW w:w="675" w:type="dxa"/>
          </w:tcPr>
          <w:p w:rsidR="00C16692" w:rsidRPr="00B31391" w:rsidRDefault="00D4783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C16692" w:rsidRPr="00B31391" w:rsidRDefault="00C16692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รายจ่ายเพื่อให้ได้มาซึ่งบริการ</w:t>
            </w:r>
          </w:p>
          <w:p w:rsidR="00C16692" w:rsidRPr="00B31391" w:rsidRDefault="00C16692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9D1ED7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C16692" w:rsidRPr="00B31391" w:rsidRDefault="00C16692" w:rsidP="00C1669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เพื่อจ่ายเป็นเงินค่าจ้างเหมา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เพื่อให้ได้มาซึ่งบริการของ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  <w:tc>
          <w:tcPr>
            <w:tcW w:w="1136" w:type="dxa"/>
          </w:tcPr>
          <w:p w:rsidR="00C16692" w:rsidRPr="00B31391" w:rsidRDefault="00103258" w:rsidP="00FA4F58">
            <w:pPr>
              <w:spacing w:after="0" w:line="240" w:lineRule="auto"/>
              <w:ind w:left="-110" w:right="-106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  <w:r w:rsidR="00C16692"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C16692" w:rsidRPr="00B31391" w:rsidRDefault="001370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3" type="#_x0000_t32" style="position:absolute;left:0;text-align:left;margin-left:1.45pt;margin-top:21.8pt;width:321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16692" w:rsidRPr="00B31391" w:rsidRDefault="00C16692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6B03CB" w:rsidRPr="00B31391" w:rsidTr="001D3AE1">
        <w:tc>
          <w:tcPr>
            <w:tcW w:w="675" w:type="dxa"/>
          </w:tcPr>
          <w:p w:rsidR="006B03CB" w:rsidRDefault="00D47830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6B03CB" w:rsidRPr="00B31391" w:rsidRDefault="006B03CB" w:rsidP="006B03C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ค่าใช้จ่ายในการเดินทางไปราชการ</w:t>
            </w:r>
          </w:p>
          <w:p w:rsidR="006B03CB" w:rsidRPr="00B31391" w:rsidRDefault="006B03CB" w:rsidP="006B03CB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6B03CB" w:rsidRPr="00B31391" w:rsidRDefault="006B03CB" w:rsidP="006B03C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เพื่อจ่ายเป็นค่าใช้จ่ายในการเดินทางไป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ราชการ  ค่าเบี้ยเลี้ยง  ค่าที่พัก  ค่าลงทะเบียน</w:t>
            </w:r>
          </w:p>
        </w:tc>
        <w:tc>
          <w:tcPr>
            <w:tcW w:w="1136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6B03CB" w:rsidRPr="00B31391" w:rsidRDefault="0013701D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4D17562A">
                <v:shape id="_x0000_s1044" type="#_x0000_t32" style="position:absolute;left:0;text-align:left;margin-left:2.95pt;margin-top:19.3pt;width:321pt;height:0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B03CB" w:rsidRPr="00B31391" w:rsidRDefault="006B03CB" w:rsidP="006B03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317C7" w:rsidRPr="00B31391" w:rsidTr="001D3AE1">
        <w:tc>
          <w:tcPr>
            <w:tcW w:w="675" w:type="dxa"/>
          </w:tcPr>
          <w:p w:rsidR="002317C7" w:rsidRDefault="00D47830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2317C7" w:rsidRPr="00B31391" w:rsidRDefault="002317C7" w:rsidP="002317C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 xml:space="preserve">ค่าวัสดุสำนักงาน </w:t>
            </w:r>
          </w:p>
          <w:p w:rsidR="002317C7" w:rsidRPr="00B31391" w:rsidRDefault="002317C7" w:rsidP="002317C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2317C7" w:rsidRPr="00B31391" w:rsidRDefault="002317C7" w:rsidP="002317C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0" w:type="dxa"/>
          </w:tcPr>
          <w:p w:rsidR="002317C7" w:rsidRPr="00B31391" w:rsidRDefault="002317C7" w:rsidP="002317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เพื่อจ่ายค่า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วัสดุสำนักงาน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ต่าง ๆ   ที่จำเป็นต่อการปฏิบัติราชการ</w:t>
            </w:r>
          </w:p>
        </w:tc>
        <w:tc>
          <w:tcPr>
            <w:tcW w:w="1136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2317C7" w:rsidRPr="00B31391" w:rsidRDefault="0013701D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3AA934AB">
                <v:shape id="_x0000_s1045" type="#_x0000_t32" style="position:absolute;left:0;text-align:left;margin-left:5.2pt;margin-top:21.55pt;width:321pt;height:0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317C7" w:rsidRPr="00B31391" w:rsidTr="001D3AE1">
        <w:tc>
          <w:tcPr>
            <w:tcW w:w="675" w:type="dxa"/>
          </w:tcPr>
          <w:p w:rsidR="002317C7" w:rsidRDefault="00D47830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2317C7" w:rsidRPr="00B31391" w:rsidRDefault="002317C7" w:rsidP="002317C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ค่าวัสดุ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ก่อสร้าง</w:t>
            </w:r>
          </w:p>
          <w:p w:rsidR="002317C7" w:rsidRPr="00B31391" w:rsidRDefault="002317C7" w:rsidP="002317C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2317C7" w:rsidRPr="00B31391" w:rsidRDefault="002317C7" w:rsidP="002317C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0" w:type="dxa"/>
          </w:tcPr>
          <w:p w:rsidR="002317C7" w:rsidRPr="00B31391" w:rsidRDefault="002317C7" w:rsidP="002317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เพื่อจ่ายค่า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วัสดุ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ก่อสร้างสำหรับใช้ในการปฏิบัติราชการ</w:t>
            </w:r>
          </w:p>
        </w:tc>
        <w:tc>
          <w:tcPr>
            <w:tcW w:w="1136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2317C7" w:rsidRPr="00B31391" w:rsidRDefault="0013701D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251BCBDB">
                <v:shape id="_x0000_s1046" type="#_x0000_t32" style="position:absolute;left:0;text-align:left;margin-left:5.2pt;margin-top:22.9pt;width:321pt;height:0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2317C7" w:rsidRPr="00B31391" w:rsidTr="001D3AE1">
        <w:tc>
          <w:tcPr>
            <w:tcW w:w="675" w:type="dxa"/>
          </w:tcPr>
          <w:p w:rsidR="002317C7" w:rsidRDefault="00D47830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2268" w:type="dxa"/>
          </w:tcPr>
          <w:p w:rsidR="002317C7" w:rsidRPr="00B31391" w:rsidRDefault="002317C7" w:rsidP="002317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ค่าวัสดุ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ยานพาหนะและขนส่ง</w:t>
            </w:r>
          </w:p>
          <w:p w:rsidR="002317C7" w:rsidRPr="00B31391" w:rsidRDefault="002317C7" w:rsidP="002317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0" w:type="dxa"/>
          </w:tcPr>
          <w:p w:rsidR="002317C7" w:rsidRPr="00B31391" w:rsidRDefault="002317C7" w:rsidP="002317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จัดซื้อวัสดุยานพาหนะและขนส่งสำหรับรถยนต์ส่วนกลาง</w:t>
            </w:r>
          </w:p>
        </w:tc>
        <w:tc>
          <w:tcPr>
            <w:tcW w:w="1136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2317C7" w:rsidRPr="00B31391" w:rsidRDefault="0013701D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6F32B7C1">
                <v:shape id="_x0000_s1047" type="#_x0000_t32" style="position:absolute;left:0;text-align:left;margin-left:5.2pt;margin-top:25pt;width:321pt;height:0;z-index:1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317C7" w:rsidRPr="00B31391" w:rsidRDefault="002317C7" w:rsidP="002317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D5756" w:rsidRDefault="007D5756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A785E" w:rsidRDefault="00CA785E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E49B8" w:rsidRDefault="009E49B8" w:rsidP="00C16692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E56241" w:rsidRPr="00165B17" w:rsidRDefault="00E56241" w:rsidP="00FF6DBE">
      <w:pPr>
        <w:jc w:val="right"/>
        <w:rPr>
          <w:rFonts w:ascii="TH Sarabun New" w:hAnsi="TH Sarabun New" w:cs="TH Sarabun New"/>
          <w:sz w:val="32"/>
          <w:szCs w:val="32"/>
        </w:rPr>
      </w:pPr>
      <w:r w:rsidRPr="00165B17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E56241" w:rsidRPr="00165B17" w:rsidRDefault="00E56241" w:rsidP="00E56241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65B17">
        <w:rPr>
          <w:rFonts w:ascii="TH Sarabun New" w:hAnsi="TH Sarabun New" w:cs="TH Sarabun New"/>
          <w:sz w:val="32"/>
          <w:szCs w:val="32"/>
        </w:rPr>
        <w:t>-</w:t>
      </w:r>
      <w:r w:rsidR="00586B6B">
        <w:rPr>
          <w:rFonts w:ascii="TH Sarabun New" w:hAnsi="TH Sarabun New" w:cs="TH Sarabun New" w:hint="cs"/>
          <w:sz w:val="32"/>
          <w:szCs w:val="32"/>
          <w:cs/>
        </w:rPr>
        <w:t>๗๑</w:t>
      </w:r>
      <w:r w:rsidRPr="00165B17">
        <w:rPr>
          <w:rFonts w:ascii="TH Sarabun New" w:hAnsi="TH Sarabun New" w:cs="TH Sarabun New"/>
          <w:sz w:val="32"/>
          <w:szCs w:val="32"/>
        </w:rPr>
        <w:t>-</w:t>
      </w:r>
    </w:p>
    <w:p w:rsidR="00E56241" w:rsidRPr="00165B17" w:rsidRDefault="00E56241" w:rsidP="00E5624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56241" w:rsidRPr="00165B17" w:rsidRDefault="00E56241" w:rsidP="00E5624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9E49B8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E56241" w:rsidRDefault="00E56241" w:rsidP="00E5624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5B17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56241" w:rsidRDefault="00E56241" w:rsidP="00E5624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0"/>
        <w:gridCol w:w="1136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E56241" w:rsidRPr="00B31391" w:rsidTr="00FA4F58">
        <w:tc>
          <w:tcPr>
            <w:tcW w:w="675" w:type="dxa"/>
            <w:vMerge w:val="restart"/>
          </w:tcPr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0" w:type="dxa"/>
            <w:vMerge w:val="restart"/>
          </w:tcPr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36" w:type="dxa"/>
            <w:vMerge w:val="restart"/>
          </w:tcPr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56241" w:rsidRPr="00B31391" w:rsidRDefault="00E56241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E56241" w:rsidRPr="00B31391" w:rsidRDefault="00E56241" w:rsidP="006367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56241" w:rsidRPr="00B31391" w:rsidRDefault="00E56241" w:rsidP="006367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 w:rsidR="009E49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E56241" w:rsidRPr="00B31391" w:rsidRDefault="00E56241" w:rsidP="006367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56241" w:rsidRPr="00B31391" w:rsidRDefault="00E56241" w:rsidP="0063672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๒๕๖</w:t>
            </w:r>
            <w:r w:rsidR="009E49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E56241" w:rsidRPr="00B31391" w:rsidTr="00FA4F58">
        <w:tc>
          <w:tcPr>
            <w:tcW w:w="675" w:type="dxa"/>
            <w:vMerge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0" w:type="dxa"/>
            <w:vMerge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6" w:type="dxa"/>
            <w:vMerge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E56241" w:rsidRPr="00B31391" w:rsidRDefault="00E56241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F02AEB" w:rsidRPr="00B31391" w:rsidTr="00FA4F58">
        <w:tc>
          <w:tcPr>
            <w:tcW w:w="675" w:type="dxa"/>
          </w:tcPr>
          <w:p w:rsidR="00F02AEB" w:rsidRDefault="00D47830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F02AEB" w:rsidRPr="00B31391" w:rsidRDefault="00F02AEB" w:rsidP="00F02AE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ค่าวัสดุโฆษณาและเผยแพร่</w:t>
            </w:r>
          </w:p>
          <w:p w:rsidR="00F02AEB" w:rsidRPr="00B31391" w:rsidRDefault="00F02AEB" w:rsidP="00F02AE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02AEB" w:rsidRPr="00B31391" w:rsidRDefault="00F02AEB" w:rsidP="00F02AE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0" w:type="dxa"/>
          </w:tcPr>
          <w:p w:rsidR="00F02AEB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</w:t>
            </w:r>
            <w:r>
              <w:rPr>
                <w:rFonts w:ascii="TH Sarabun New" w:hAnsi="TH Sarabun New" w:cs="TH Sarabun New"/>
                <w:sz w:val="28"/>
                <w:cs/>
              </w:rPr>
              <w:t>อจ่ายเป็นค่าวัสดุโฆษณาและเผยแพร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่ที่จำเป็นต่อการปฏิบัติราชการ</w:t>
            </w:r>
          </w:p>
          <w:p w:rsidR="00F40F6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40F6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40F61" w:rsidRPr="00B3139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6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F02AEB" w:rsidRPr="00B31391" w:rsidRDefault="0013701D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3956AF60">
                <v:shape id="_x0000_s1050" type="#_x0000_t32" style="position:absolute;left:0;text-align:left;margin-left:5.2pt;margin-top:21.8pt;width:321pt;height:0;z-index:1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2AEB" w:rsidRPr="00B31391" w:rsidTr="00FA4F58">
        <w:tc>
          <w:tcPr>
            <w:tcW w:w="675" w:type="dxa"/>
          </w:tcPr>
          <w:p w:rsidR="00F02AEB" w:rsidRPr="00B31391" w:rsidRDefault="00D47830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๑3</w:t>
            </w:r>
          </w:p>
        </w:tc>
        <w:tc>
          <w:tcPr>
            <w:tcW w:w="2268" w:type="dxa"/>
          </w:tcPr>
          <w:p w:rsidR="00F02AEB" w:rsidRPr="00B31391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ค่าวัสดุคอมพิวเตอร์</w:t>
            </w:r>
          </w:p>
          <w:p w:rsidR="00F02AEB" w:rsidRPr="00B31391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02AEB" w:rsidRPr="00B31391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0" w:type="dxa"/>
          </w:tcPr>
          <w:p w:rsidR="00F02AEB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เป็น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จัดซื้อ</w:t>
            </w:r>
            <w:r>
              <w:rPr>
                <w:rFonts w:ascii="TH Sarabun New" w:hAnsi="TH Sarabun New" w:cs="TH Sarabun New"/>
                <w:sz w:val="28"/>
                <w:cs/>
              </w:rPr>
              <w:t>วัสดุคอมพิวเตอร์ที่จำเป็นต่อการปฏิบัติราชการ</w:t>
            </w:r>
          </w:p>
          <w:p w:rsidR="00F40F6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40F6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40F61" w:rsidRPr="00B3139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6" w:type="dxa"/>
          </w:tcPr>
          <w:p w:rsidR="00F02AEB" w:rsidRPr="00B31391" w:rsidRDefault="007F20F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="00F02AEB" w:rsidRPr="00B31391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F02AEB" w:rsidRPr="00B31391" w:rsidRDefault="0013701D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48" type="#_x0000_t32" style="position:absolute;left:0;text-align:left;margin-left:.7pt;margin-top:23.05pt;width:321pt;height:0;z-index: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02AEB" w:rsidRPr="00B31391" w:rsidTr="00FA4F58">
        <w:tc>
          <w:tcPr>
            <w:tcW w:w="675" w:type="dxa"/>
          </w:tcPr>
          <w:p w:rsidR="00F02AEB" w:rsidRPr="00B31391" w:rsidRDefault="00D47830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๑4</w:t>
            </w:r>
          </w:p>
        </w:tc>
        <w:tc>
          <w:tcPr>
            <w:tcW w:w="2268" w:type="dxa"/>
          </w:tcPr>
          <w:p w:rsidR="00F02AEB" w:rsidRPr="00B31391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บริการไปรษณีย์</w:t>
            </w:r>
          </w:p>
          <w:p w:rsidR="00F02AEB" w:rsidRPr="00B31391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02AEB" w:rsidRPr="00B31391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0" w:type="dxa"/>
          </w:tcPr>
          <w:p w:rsidR="00F02AEB" w:rsidRDefault="00F02AEB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เป็น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บริการไปรษณีย์  ค่าธนาณัติ  ค่าดวงตรา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ไปรษณี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   ยากร เพื่อใช้ในการปฏิบัติราชการ</w:t>
            </w:r>
          </w:p>
          <w:p w:rsidR="00F40F6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40F6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F40F61" w:rsidRPr="00B31391" w:rsidRDefault="00F40F61" w:rsidP="00F02AE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36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กอง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ช่าง</w:t>
            </w:r>
          </w:p>
        </w:tc>
        <w:tc>
          <w:tcPr>
            <w:tcW w:w="567" w:type="dxa"/>
          </w:tcPr>
          <w:p w:rsidR="00F02AEB" w:rsidRPr="00B31391" w:rsidRDefault="0013701D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49" type="#_x0000_t32" style="position:absolute;left:0;text-align:left;margin-left:4.45pt;margin-top:22.65pt;width:321pt;height:0;z-index:1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02AEB" w:rsidRPr="00B31391" w:rsidRDefault="00F02AEB" w:rsidP="00F02A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C16692" w:rsidRDefault="00C16692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692" w:rsidRDefault="00C16692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692" w:rsidRDefault="00C16692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692" w:rsidRDefault="00C16692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692" w:rsidRDefault="00C16692" w:rsidP="00CA785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7370A" w:rsidRPr="00CA785E" w:rsidRDefault="0047370A" w:rsidP="00761B0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47370A" w:rsidRPr="00CA785E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6E92052"/>
    <w:multiLevelType w:val="hybridMultilevel"/>
    <w:tmpl w:val="51A47676"/>
    <w:lvl w:ilvl="0" w:tplc="C2D061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3A4"/>
    <w:rsid w:val="000267CB"/>
    <w:rsid w:val="00033B66"/>
    <w:rsid w:val="000366CE"/>
    <w:rsid w:val="00042A9C"/>
    <w:rsid w:val="00046188"/>
    <w:rsid w:val="0005070D"/>
    <w:rsid w:val="00050D60"/>
    <w:rsid w:val="000513F1"/>
    <w:rsid w:val="000565BB"/>
    <w:rsid w:val="0006268B"/>
    <w:rsid w:val="00062ECA"/>
    <w:rsid w:val="0007043F"/>
    <w:rsid w:val="00072692"/>
    <w:rsid w:val="000727C8"/>
    <w:rsid w:val="00072A6A"/>
    <w:rsid w:val="000867C2"/>
    <w:rsid w:val="00094595"/>
    <w:rsid w:val="00096076"/>
    <w:rsid w:val="000A1E95"/>
    <w:rsid w:val="000B16D4"/>
    <w:rsid w:val="000B4AF1"/>
    <w:rsid w:val="000C4284"/>
    <w:rsid w:val="000C5FD5"/>
    <w:rsid w:val="000C65A0"/>
    <w:rsid w:val="000D5703"/>
    <w:rsid w:val="000D5A09"/>
    <w:rsid w:val="000E2FB3"/>
    <w:rsid w:val="000E3A31"/>
    <w:rsid w:val="000F582D"/>
    <w:rsid w:val="000F5B8B"/>
    <w:rsid w:val="000F6D9C"/>
    <w:rsid w:val="00103258"/>
    <w:rsid w:val="00104CEC"/>
    <w:rsid w:val="00105116"/>
    <w:rsid w:val="001103BD"/>
    <w:rsid w:val="00113FA9"/>
    <w:rsid w:val="001145C5"/>
    <w:rsid w:val="00115E7A"/>
    <w:rsid w:val="00116582"/>
    <w:rsid w:val="00120518"/>
    <w:rsid w:val="00123D7A"/>
    <w:rsid w:val="00125B12"/>
    <w:rsid w:val="0013701D"/>
    <w:rsid w:val="00137D21"/>
    <w:rsid w:val="00141437"/>
    <w:rsid w:val="001460A4"/>
    <w:rsid w:val="00151A54"/>
    <w:rsid w:val="00151E1D"/>
    <w:rsid w:val="0015227A"/>
    <w:rsid w:val="001548C7"/>
    <w:rsid w:val="0016058C"/>
    <w:rsid w:val="00160ADD"/>
    <w:rsid w:val="001639EB"/>
    <w:rsid w:val="00165B17"/>
    <w:rsid w:val="001676BA"/>
    <w:rsid w:val="0017125B"/>
    <w:rsid w:val="0017782E"/>
    <w:rsid w:val="00196B5D"/>
    <w:rsid w:val="001A5A12"/>
    <w:rsid w:val="001B246B"/>
    <w:rsid w:val="001B778D"/>
    <w:rsid w:val="001C05C4"/>
    <w:rsid w:val="001C33A6"/>
    <w:rsid w:val="001D0FA5"/>
    <w:rsid w:val="001D3AE1"/>
    <w:rsid w:val="001E11A0"/>
    <w:rsid w:val="001E139A"/>
    <w:rsid w:val="001E5111"/>
    <w:rsid w:val="001E5436"/>
    <w:rsid w:val="001F19E1"/>
    <w:rsid w:val="002005F8"/>
    <w:rsid w:val="002010C9"/>
    <w:rsid w:val="00205EA6"/>
    <w:rsid w:val="00210CAF"/>
    <w:rsid w:val="002138AC"/>
    <w:rsid w:val="00217703"/>
    <w:rsid w:val="002251B2"/>
    <w:rsid w:val="002253B7"/>
    <w:rsid w:val="00225F14"/>
    <w:rsid w:val="002317C7"/>
    <w:rsid w:val="00235A69"/>
    <w:rsid w:val="00246CFC"/>
    <w:rsid w:val="00253B21"/>
    <w:rsid w:val="002547CF"/>
    <w:rsid w:val="0026237E"/>
    <w:rsid w:val="00264643"/>
    <w:rsid w:val="00265FED"/>
    <w:rsid w:val="00271D4C"/>
    <w:rsid w:val="00272410"/>
    <w:rsid w:val="0027788F"/>
    <w:rsid w:val="002859C5"/>
    <w:rsid w:val="00293E53"/>
    <w:rsid w:val="002A02AA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F1643"/>
    <w:rsid w:val="00310804"/>
    <w:rsid w:val="003108A4"/>
    <w:rsid w:val="00323C9E"/>
    <w:rsid w:val="00326010"/>
    <w:rsid w:val="00326C16"/>
    <w:rsid w:val="003275D2"/>
    <w:rsid w:val="0033057C"/>
    <w:rsid w:val="00332B71"/>
    <w:rsid w:val="003339D5"/>
    <w:rsid w:val="00342046"/>
    <w:rsid w:val="0034330E"/>
    <w:rsid w:val="0036032C"/>
    <w:rsid w:val="00362A52"/>
    <w:rsid w:val="00363845"/>
    <w:rsid w:val="00366C02"/>
    <w:rsid w:val="003713F0"/>
    <w:rsid w:val="00390B8B"/>
    <w:rsid w:val="00392FA6"/>
    <w:rsid w:val="0039421E"/>
    <w:rsid w:val="003A1663"/>
    <w:rsid w:val="003A1B8C"/>
    <w:rsid w:val="003B3994"/>
    <w:rsid w:val="003C295A"/>
    <w:rsid w:val="003C346E"/>
    <w:rsid w:val="003D2DA2"/>
    <w:rsid w:val="003D50FB"/>
    <w:rsid w:val="003D7252"/>
    <w:rsid w:val="003E0675"/>
    <w:rsid w:val="003E21FA"/>
    <w:rsid w:val="003E576F"/>
    <w:rsid w:val="003F5063"/>
    <w:rsid w:val="004040DF"/>
    <w:rsid w:val="00406B7F"/>
    <w:rsid w:val="00412746"/>
    <w:rsid w:val="004207AC"/>
    <w:rsid w:val="00420D46"/>
    <w:rsid w:val="00423E81"/>
    <w:rsid w:val="0044490C"/>
    <w:rsid w:val="00450259"/>
    <w:rsid w:val="00451C17"/>
    <w:rsid w:val="00466910"/>
    <w:rsid w:val="00466968"/>
    <w:rsid w:val="0047370A"/>
    <w:rsid w:val="00480D06"/>
    <w:rsid w:val="00481FEE"/>
    <w:rsid w:val="004826E0"/>
    <w:rsid w:val="00487AEC"/>
    <w:rsid w:val="004A0A4E"/>
    <w:rsid w:val="004A0ADB"/>
    <w:rsid w:val="004B124D"/>
    <w:rsid w:val="004B660F"/>
    <w:rsid w:val="004C1438"/>
    <w:rsid w:val="004C6B2C"/>
    <w:rsid w:val="004D228C"/>
    <w:rsid w:val="004D5CB7"/>
    <w:rsid w:val="004E4846"/>
    <w:rsid w:val="004E58B9"/>
    <w:rsid w:val="004F3806"/>
    <w:rsid w:val="004F5BB2"/>
    <w:rsid w:val="004F7D70"/>
    <w:rsid w:val="0051121F"/>
    <w:rsid w:val="00522B8E"/>
    <w:rsid w:val="00524CAB"/>
    <w:rsid w:val="0052716E"/>
    <w:rsid w:val="00531626"/>
    <w:rsid w:val="00535C0F"/>
    <w:rsid w:val="00535EE7"/>
    <w:rsid w:val="005379E7"/>
    <w:rsid w:val="00544B96"/>
    <w:rsid w:val="00544DB8"/>
    <w:rsid w:val="00550CAB"/>
    <w:rsid w:val="00551358"/>
    <w:rsid w:val="005518F0"/>
    <w:rsid w:val="00553963"/>
    <w:rsid w:val="00561DF7"/>
    <w:rsid w:val="0056310A"/>
    <w:rsid w:val="00572788"/>
    <w:rsid w:val="005732AA"/>
    <w:rsid w:val="00576856"/>
    <w:rsid w:val="00577344"/>
    <w:rsid w:val="00580125"/>
    <w:rsid w:val="00586B6B"/>
    <w:rsid w:val="0059029E"/>
    <w:rsid w:val="0059517F"/>
    <w:rsid w:val="005967C2"/>
    <w:rsid w:val="00596AF8"/>
    <w:rsid w:val="005A20A3"/>
    <w:rsid w:val="005A2405"/>
    <w:rsid w:val="005A2601"/>
    <w:rsid w:val="005A42E1"/>
    <w:rsid w:val="005A572E"/>
    <w:rsid w:val="005B2EFD"/>
    <w:rsid w:val="005B4799"/>
    <w:rsid w:val="005B4EB6"/>
    <w:rsid w:val="005B7E2A"/>
    <w:rsid w:val="005C247B"/>
    <w:rsid w:val="005C402E"/>
    <w:rsid w:val="005C6187"/>
    <w:rsid w:val="005D1953"/>
    <w:rsid w:val="005D6AB7"/>
    <w:rsid w:val="005E48DD"/>
    <w:rsid w:val="005E7CC0"/>
    <w:rsid w:val="005F0001"/>
    <w:rsid w:val="006039B1"/>
    <w:rsid w:val="00607769"/>
    <w:rsid w:val="00614924"/>
    <w:rsid w:val="00615E28"/>
    <w:rsid w:val="00621E13"/>
    <w:rsid w:val="0062214E"/>
    <w:rsid w:val="006238AF"/>
    <w:rsid w:val="0062670E"/>
    <w:rsid w:val="00630DBC"/>
    <w:rsid w:val="00631640"/>
    <w:rsid w:val="006328B4"/>
    <w:rsid w:val="00636727"/>
    <w:rsid w:val="00644CFE"/>
    <w:rsid w:val="00646554"/>
    <w:rsid w:val="00647CFF"/>
    <w:rsid w:val="0065480A"/>
    <w:rsid w:val="00660390"/>
    <w:rsid w:val="006603B5"/>
    <w:rsid w:val="00661647"/>
    <w:rsid w:val="00662A38"/>
    <w:rsid w:val="00662D15"/>
    <w:rsid w:val="00673C86"/>
    <w:rsid w:val="00674ED2"/>
    <w:rsid w:val="00676D21"/>
    <w:rsid w:val="0069283E"/>
    <w:rsid w:val="00693DDD"/>
    <w:rsid w:val="006A1CEF"/>
    <w:rsid w:val="006A485C"/>
    <w:rsid w:val="006A5A56"/>
    <w:rsid w:val="006A730E"/>
    <w:rsid w:val="006A7361"/>
    <w:rsid w:val="006B03CB"/>
    <w:rsid w:val="006B194C"/>
    <w:rsid w:val="006C1972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3E72"/>
    <w:rsid w:val="007356F7"/>
    <w:rsid w:val="0073648E"/>
    <w:rsid w:val="00737290"/>
    <w:rsid w:val="00741727"/>
    <w:rsid w:val="00745912"/>
    <w:rsid w:val="007472C4"/>
    <w:rsid w:val="00751254"/>
    <w:rsid w:val="007561C8"/>
    <w:rsid w:val="007573C4"/>
    <w:rsid w:val="00761B05"/>
    <w:rsid w:val="00764103"/>
    <w:rsid w:val="007649C7"/>
    <w:rsid w:val="007737AF"/>
    <w:rsid w:val="00782A74"/>
    <w:rsid w:val="007904A3"/>
    <w:rsid w:val="0079542F"/>
    <w:rsid w:val="00795E30"/>
    <w:rsid w:val="007A7E11"/>
    <w:rsid w:val="007B1EAC"/>
    <w:rsid w:val="007C1108"/>
    <w:rsid w:val="007C1375"/>
    <w:rsid w:val="007C530C"/>
    <w:rsid w:val="007C5C39"/>
    <w:rsid w:val="007D12A1"/>
    <w:rsid w:val="007D3047"/>
    <w:rsid w:val="007D46D0"/>
    <w:rsid w:val="007D5756"/>
    <w:rsid w:val="007D59C6"/>
    <w:rsid w:val="007D5ADD"/>
    <w:rsid w:val="007E0326"/>
    <w:rsid w:val="007F20FB"/>
    <w:rsid w:val="007F2CCF"/>
    <w:rsid w:val="007F64E6"/>
    <w:rsid w:val="008129ED"/>
    <w:rsid w:val="008179D8"/>
    <w:rsid w:val="00822043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DD0"/>
    <w:rsid w:val="00857D56"/>
    <w:rsid w:val="00866A11"/>
    <w:rsid w:val="00877172"/>
    <w:rsid w:val="00892364"/>
    <w:rsid w:val="00894B61"/>
    <w:rsid w:val="008A08B3"/>
    <w:rsid w:val="008A3626"/>
    <w:rsid w:val="008B03FF"/>
    <w:rsid w:val="008B49B1"/>
    <w:rsid w:val="008D5D0B"/>
    <w:rsid w:val="008D5F8F"/>
    <w:rsid w:val="008E201A"/>
    <w:rsid w:val="008E26C1"/>
    <w:rsid w:val="008E7240"/>
    <w:rsid w:val="008F7EAE"/>
    <w:rsid w:val="00903FAA"/>
    <w:rsid w:val="00904AE1"/>
    <w:rsid w:val="00911EF1"/>
    <w:rsid w:val="00912434"/>
    <w:rsid w:val="00917D84"/>
    <w:rsid w:val="00924A96"/>
    <w:rsid w:val="009251EF"/>
    <w:rsid w:val="00926A02"/>
    <w:rsid w:val="0093196D"/>
    <w:rsid w:val="00932EEF"/>
    <w:rsid w:val="00937570"/>
    <w:rsid w:val="00944283"/>
    <w:rsid w:val="00944EBD"/>
    <w:rsid w:val="00947294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226C"/>
    <w:rsid w:val="009A448E"/>
    <w:rsid w:val="009A5E7D"/>
    <w:rsid w:val="009A74BA"/>
    <w:rsid w:val="009A7A8D"/>
    <w:rsid w:val="009B1F9A"/>
    <w:rsid w:val="009B44AB"/>
    <w:rsid w:val="009B4931"/>
    <w:rsid w:val="009C1D7D"/>
    <w:rsid w:val="009D10E3"/>
    <w:rsid w:val="009D1ED7"/>
    <w:rsid w:val="009D39C0"/>
    <w:rsid w:val="009D6262"/>
    <w:rsid w:val="009D6962"/>
    <w:rsid w:val="009E03BF"/>
    <w:rsid w:val="009E49B8"/>
    <w:rsid w:val="009E6468"/>
    <w:rsid w:val="009E6695"/>
    <w:rsid w:val="009F4535"/>
    <w:rsid w:val="009F46DC"/>
    <w:rsid w:val="009F485B"/>
    <w:rsid w:val="009F7B9C"/>
    <w:rsid w:val="00A1524E"/>
    <w:rsid w:val="00A16133"/>
    <w:rsid w:val="00A16C02"/>
    <w:rsid w:val="00A176C6"/>
    <w:rsid w:val="00A2309D"/>
    <w:rsid w:val="00A257AC"/>
    <w:rsid w:val="00A3125D"/>
    <w:rsid w:val="00A46BF7"/>
    <w:rsid w:val="00A51C92"/>
    <w:rsid w:val="00A609FF"/>
    <w:rsid w:val="00A61F6B"/>
    <w:rsid w:val="00A7169B"/>
    <w:rsid w:val="00A71CF0"/>
    <w:rsid w:val="00A751F1"/>
    <w:rsid w:val="00A80DB9"/>
    <w:rsid w:val="00A84426"/>
    <w:rsid w:val="00A916F1"/>
    <w:rsid w:val="00A941AA"/>
    <w:rsid w:val="00A96866"/>
    <w:rsid w:val="00AB1A92"/>
    <w:rsid w:val="00AB335F"/>
    <w:rsid w:val="00AB3DAE"/>
    <w:rsid w:val="00AB4C04"/>
    <w:rsid w:val="00AD4B3A"/>
    <w:rsid w:val="00AD66E9"/>
    <w:rsid w:val="00AE0775"/>
    <w:rsid w:val="00AE78C9"/>
    <w:rsid w:val="00AF08B5"/>
    <w:rsid w:val="00AF3D2D"/>
    <w:rsid w:val="00AF5D84"/>
    <w:rsid w:val="00B12902"/>
    <w:rsid w:val="00B13E95"/>
    <w:rsid w:val="00B15F1D"/>
    <w:rsid w:val="00B173E8"/>
    <w:rsid w:val="00B267CA"/>
    <w:rsid w:val="00B301E3"/>
    <w:rsid w:val="00B34806"/>
    <w:rsid w:val="00B36172"/>
    <w:rsid w:val="00B426E6"/>
    <w:rsid w:val="00B42F18"/>
    <w:rsid w:val="00B431F4"/>
    <w:rsid w:val="00B443CD"/>
    <w:rsid w:val="00B46F45"/>
    <w:rsid w:val="00B613D7"/>
    <w:rsid w:val="00B71F5A"/>
    <w:rsid w:val="00B75F9E"/>
    <w:rsid w:val="00B807CA"/>
    <w:rsid w:val="00B82279"/>
    <w:rsid w:val="00B8600A"/>
    <w:rsid w:val="00B87ECD"/>
    <w:rsid w:val="00B919FC"/>
    <w:rsid w:val="00B92580"/>
    <w:rsid w:val="00BA00D3"/>
    <w:rsid w:val="00BA7596"/>
    <w:rsid w:val="00BB176F"/>
    <w:rsid w:val="00BB2509"/>
    <w:rsid w:val="00BC0DFB"/>
    <w:rsid w:val="00BC27E3"/>
    <w:rsid w:val="00BC5A27"/>
    <w:rsid w:val="00BD1864"/>
    <w:rsid w:val="00BE28CE"/>
    <w:rsid w:val="00BE38BA"/>
    <w:rsid w:val="00BF390E"/>
    <w:rsid w:val="00BF50B9"/>
    <w:rsid w:val="00C00AA6"/>
    <w:rsid w:val="00C05CAA"/>
    <w:rsid w:val="00C10AE5"/>
    <w:rsid w:val="00C16692"/>
    <w:rsid w:val="00C220A5"/>
    <w:rsid w:val="00C22D81"/>
    <w:rsid w:val="00C26382"/>
    <w:rsid w:val="00C35A67"/>
    <w:rsid w:val="00C40464"/>
    <w:rsid w:val="00C47B64"/>
    <w:rsid w:val="00C54F3A"/>
    <w:rsid w:val="00C55289"/>
    <w:rsid w:val="00C61FD8"/>
    <w:rsid w:val="00C62F0E"/>
    <w:rsid w:val="00C6409B"/>
    <w:rsid w:val="00C66F9D"/>
    <w:rsid w:val="00C80BA1"/>
    <w:rsid w:val="00C80E1F"/>
    <w:rsid w:val="00C85216"/>
    <w:rsid w:val="00C9065C"/>
    <w:rsid w:val="00C932B1"/>
    <w:rsid w:val="00CA3D6E"/>
    <w:rsid w:val="00CA785E"/>
    <w:rsid w:val="00CB345F"/>
    <w:rsid w:val="00CB3980"/>
    <w:rsid w:val="00CB4645"/>
    <w:rsid w:val="00CB4C93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3645"/>
    <w:rsid w:val="00D054DA"/>
    <w:rsid w:val="00D176EC"/>
    <w:rsid w:val="00D22314"/>
    <w:rsid w:val="00D274AF"/>
    <w:rsid w:val="00D346D9"/>
    <w:rsid w:val="00D4030D"/>
    <w:rsid w:val="00D40797"/>
    <w:rsid w:val="00D43E28"/>
    <w:rsid w:val="00D47830"/>
    <w:rsid w:val="00D4786D"/>
    <w:rsid w:val="00D528C4"/>
    <w:rsid w:val="00D55840"/>
    <w:rsid w:val="00D56DC1"/>
    <w:rsid w:val="00D65951"/>
    <w:rsid w:val="00D72562"/>
    <w:rsid w:val="00D72755"/>
    <w:rsid w:val="00D74B63"/>
    <w:rsid w:val="00D75DE7"/>
    <w:rsid w:val="00D846C0"/>
    <w:rsid w:val="00D85FF2"/>
    <w:rsid w:val="00D86C6B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D4AD3"/>
    <w:rsid w:val="00DE515B"/>
    <w:rsid w:val="00DE5927"/>
    <w:rsid w:val="00DF1750"/>
    <w:rsid w:val="00DF3481"/>
    <w:rsid w:val="00DF5367"/>
    <w:rsid w:val="00DF6574"/>
    <w:rsid w:val="00E00AFF"/>
    <w:rsid w:val="00E00D64"/>
    <w:rsid w:val="00E04A13"/>
    <w:rsid w:val="00E04B52"/>
    <w:rsid w:val="00E05671"/>
    <w:rsid w:val="00E10566"/>
    <w:rsid w:val="00E12B95"/>
    <w:rsid w:val="00E140C4"/>
    <w:rsid w:val="00E1591D"/>
    <w:rsid w:val="00E25458"/>
    <w:rsid w:val="00E30217"/>
    <w:rsid w:val="00E357C0"/>
    <w:rsid w:val="00E465CF"/>
    <w:rsid w:val="00E56241"/>
    <w:rsid w:val="00E601E9"/>
    <w:rsid w:val="00E606EA"/>
    <w:rsid w:val="00E66EB8"/>
    <w:rsid w:val="00E72556"/>
    <w:rsid w:val="00E72F15"/>
    <w:rsid w:val="00E77114"/>
    <w:rsid w:val="00E8071D"/>
    <w:rsid w:val="00E81AA8"/>
    <w:rsid w:val="00E82194"/>
    <w:rsid w:val="00E96E4D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70D0"/>
    <w:rsid w:val="00ED0664"/>
    <w:rsid w:val="00ED4C00"/>
    <w:rsid w:val="00ED5221"/>
    <w:rsid w:val="00ED7595"/>
    <w:rsid w:val="00EE079B"/>
    <w:rsid w:val="00EE1A43"/>
    <w:rsid w:val="00EE3FAB"/>
    <w:rsid w:val="00EE5848"/>
    <w:rsid w:val="00EF1C40"/>
    <w:rsid w:val="00EF2246"/>
    <w:rsid w:val="00EF5E62"/>
    <w:rsid w:val="00F00D18"/>
    <w:rsid w:val="00F02AEB"/>
    <w:rsid w:val="00F03DE6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1257"/>
    <w:rsid w:val="00F32BA8"/>
    <w:rsid w:val="00F32DA9"/>
    <w:rsid w:val="00F400DE"/>
    <w:rsid w:val="00F40F61"/>
    <w:rsid w:val="00F51BDA"/>
    <w:rsid w:val="00F52D65"/>
    <w:rsid w:val="00F52D76"/>
    <w:rsid w:val="00F5408C"/>
    <w:rsid w:val="00F55C53"/>
    <w:rsid w:val="00F56089"/>
    <w:rsid w:val="00F62292"/>
    <w:rsid w:val="00F64C8E"/>
    <w:rsid w:val="00F64DD0"/>
    <w:rsid w:val="00F71670"/>
    <w:rsid w:val="00F74133"/>
    <w:rsid w:val="00F77555"/>
    <w:rsid w:val="00F823A0"/>
    <w:rsid w:val="00F828D4"/>
    <w:rsid w:val="00F84AD2"/>
    <w:rsid w:val="00F863B5"/>
    <w:rsid w:val="00F92C83"/>
    <w:rsid w:val="00F95370"/>
    <w:rsid w:val="00F9539C"/>
    <w:rsid w:val="00FA2660"/>
    <w:rsid w:val="00FA36CE"/>
    <w:rsid w:val="00FB065C"/>
    <w:rsid w:val="00FB515B"/>
    <w:rsid w:val="00FC07A9"/>
    <w:rsid w:val="00FD62B0"/>
    <w:rsid w:val="00FD721A"/>
    <w:rsid w:val="00FE13CB"/>
    <w:rsid w:val="00FE1A93"/>
    <w:rsid w:val="00FE3E90"/>
    <w:rsid w:val="00FF3D50"/>
    <w:rsid w:val="00FF46BE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43"/>
        <o:r id="V:Rule5" type="connector" idref="#_x0000_s1033"/>
        <o:r id="V:Rule6" type="connector" idref="#_x0000_s1031"/>
        <o:r id="V:Rule7" type="connector" idref="#_x0000_s1032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44"/>
        <o:r id="V:Rule13" type="connector" idref="#_x0000_s1045"/>
        <o:r id="V:Rule14" type="connector" idref="#_x0000_s1050"/>
      </o:rules>
    </o:shapelayout>
  </w:shapeDefaults>
  <w:decimalSymbol w:val="."/>
  <w:listSeparator w:val=","/>
  <w15:docId w15:val="{F956D9E1-A812-4EAB-A603-512AD70A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CA785E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CA785E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AAE57-FF18-427D-9A36-AEB4014C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338</cp:revision>
  <cp:lastPrinted>2001-12-31T19:10:00Z</cp:lastPrinted>
  <dcterms:created xsi:type="dcterms:W3CDTF">2011-12-22T03:10:00Z</dcterms:created>
  <dcterms:modified xsi:type="dcterms:W3CDTF">2018-08-30T04:23:00Z</dcterms:modified>
</cp:coreProperties>
</file>